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7" w:rsidRPr="003B2722" w:rsidRDefault="001E0087" w:rsidP="001E0087">
      <w:pPr>
        <w:ind w:left="3540"/>
      </w:pPr>
      <w:r w:rsidRPr="003B2722">
        <w:t xml:space="preserve">проект          </w:t>
      </w: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87" w:rsidRPr="003B2722" w:rsidRDefault="001E0087" w:rsidP="001E0087"/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366"/>
        <w:gridCol w:w="507"/>
        <w:gridCol w:w="236"/>
        <w:gridCol w:w="257"/>
        <w:gridCol w:w="3904"/>
        <w:gridCol w:w="446"/>
        <w:gridCol w:w="1670"/>
      </w:tblGrid>
      <w:tr w:rsidR="001E0087" w:rsidRPr="003B2722" w:rsidTr="002B71EC">
        <w:trPr>
          <w:trHeight w:val="1134"/>
        </w:trPr>
        <w:tc>
          <w:tcPr>
            <w:tcW w:w="9468" w:type="dxa"/>
            <w:gridSpan w:val="10"/>
          </w:tcPr>
          <w:p w:rsidR="001E0087" w:rsidRPr="003B2722" w:rsidRDefault="001E0087" w:rsidP="002B71EC">
            <w:pPr>
              <w:jc w:val="center"/>
              <w:rPr>
                <w:b/>
              </w:rPr>
            </w:pPr>
            <w:r w:rsidRPr="003B2722">
              <w:rPr>
                <w:b/>
              </w:rPr>
              <w:t>АДМИНИСТРАЦИИ</w:t>
            </w:r>
          </w:p>
          <w:p w:rsidR="001E0087" w:rsidRPr="003B2722" w:rsidRDefault="001E0087" w:rsidP="002B71EC">
            <w:pPr>
              <w:jc w:val="center"/>
              <w:rPr>
                <w:sz w:val="12"/>
                <w:szCs w:val="12"/>
              </w:rPr>
            </w:pPr>
            <w:r w:rsidRPr="003B2722">
              <w:rPr>
                <w:b/>
              </w:rPr>
              <w:t>СЕЛЬСКОЕ ПОСЕЛЕНИЕ СЕРГИНО</w:t>
            </w:r>
          </w:p>
          <w:p w:rsidR="001E0087" w:rsidRPr="003B2722" w:rsidRDefault="001E0087" w:rsidP="002B71EC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Октябрьского района</w:t>
            </w:r>
          </w:p>
          <w:p w:rsidR="001E0087" w:rsidRPr="003B2722" w:rsidRDefault="001E0087" w:rsidP="002B71EC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1E0087" w:rsidRPr="003B2722" w:rsidRDefault="001E0087" w:rsidP="002B71EC">
            <w:pPr>
              <w:jc w:val="center"/>
            </w:pPr>
          </w:p>
          <w:p w:rsidR="001E0087" w:rsidRPr="003B2722" w:rsidRDefault="001E0087" w:rsidP="002B71EC">
            <w:pPr>
              <w:jc w:val="center"/>
              <w:rPr>
                <w:b/>
                <w:sz w:val="26"/>
                <w:szCs w:val="26"/>
              </w:rPr>
            </w:pPr>
            <w:r w:rsidRPr="003B2722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1E0087" w:rsidRPr="003B2722" w:rsidTr="002B71EC">
        <w:trPr>
          <w:trHeight w:val="454"/>
        </w:trPr>
        <w:tc>
          <w:tcPr>
            <w:tcW w:w="236" w:type="dxa"/>
            <w:vAlign w:val="bottom"/>
          </w:tcPr>
          <w:p w:rsidR="001E0087" w:rsidRPr="003B2722" w:rsidRDefault="001E0087" w:rsidP="002B71EC">
            <w:pPr>
              <w:jc w:val="right"/>
            </w:pPr>
            <w:r w:rsidRPr="003B2722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087" w:rsidRPr="003B2722" w:rsidRDefault="001E0087" w:rsidP="002B71EC">
            <w:pPr>
              <w:jc w:val="center"/>
            </w:pPr>
          </w:p>
        </w:tc>
        <w:tc>
          <w:tcPr>
            <w:tcW w:w="236" w:type="dxa"/>
            <w:vAlign w:val="bottom"/>
          </w:tcPr>
          <w:p w:rsidR="001E0087" w:rsidRPr="003B2722" w:rsidRDefault="001E0087" w:rsidP="002B71EC">
            <w:r w:rsidRPr="003B2722"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087" w:rsidRPr="003B2722" w:rsidRDefault="001E0087" w:rsidP="002B71EC">
            <w:pPr>
              <w:jc w:val="center"/>
            </w:pPr>
          </w:p>
        </w:tc>
        <w:tc>
          <w:tcPr>
            <w:tcW w:w="507" w:type="dxa"/>
            <w:vAlign w:val="bottom"/>
          </w:tcPr>
          <w:p w:rsidR="001E0087" w:rsidRPr="003B2722" w:rsidRDefault="001E0087" w:rsidP="002B71EC">
            <w:pPr>
              <w:ind w:right="-108"/>
              <w:jc w:val="right"/>
            </w:pPr>
            <w:r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0087" w:rsidRPr="003B2722" w:rsidRDefault="001E0087" w:rsidP="002B71EC">
            <w:pPr>
              <w:ind w:right="-157"/>
            </w:pPr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0087" w:rsidRPr="003B2722" w:rsidRDefault="001E0087" w:rsidP="002B71EC">
            <w:proofErr w:type="gramStart"/>
            <w:r w:rsidRPr="003B2722">
              <w:t>г</w:t>
            </w:r>
            <w:proofErr w:type="gramEnd"/>
            <w:r w:rsidRPr="003B2722">
              <w:t>.</w:t>
            </w:r>
          </w:p>
        </w:tc>
        <w:tc>
          <w:tcPr>
            <w:tcW w:w="3904" w:type="dxa"/>
            <w:vAlign w:val="bottom"/>
          </w:tcPr>
          <w:p w:rsidR="001E0087" w:rsidRPr="003B2722" w:rsidRDefault="001E0087" w:rsidP="002B71EC"/>
        </w:tc>
        <w:tc>
          <w:tcPr>
            <w:tcW w:w="446" w:type="dxa"/>
            <w:vAlign w:val="bottom"/>
          </w:tcPr>
          <w:p w:rsidR="001E0087" w:rsidRPr="003B2722" w:rsidRDefault="001E0087" w:rsidP="002B71EC">
            <w:pPr>
              <w:jc w:val="center"/>
            </w:pPr>
            <w:r w:rsidRPr="003B2722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087" w:rsidRPr="003B2722" w:rsidRDefault="001E0087" w:rsidP="002B71EC">
            <w:pPr>
              <w:jc w:val="center"/>
            </w:pPr>
          </w:p>
        </w:tc>
      </w:tr>
      <w:tr w:rsidR="001E0087" w:rsidRPr="003B2722" w:rsidTr="002B71EC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E0087" w:rsidRPr="003B2722" w:rsidRDefault="001E0087" w:rsidP="002B71EC">
            <w:proofErr w:type="spellStart"/>
            <w:r w:rsidRPr="003B2722">
              <w:t>п</w:t>
            </w:r>
            <w:proofErr w:type="gramStart"/>
            <w:r w:rsidRPr="003B2722">
              <w:t>.С</w:t>
            </w:r>
            <w:proofErr w:type="gramEnd"/>
            <w:r w:rsidRPr="003B2722">
              <w:t>ергино</w:t>
            </w:r>
            <w:proofErr w:type="spellEnd"/>
          </w:p>
        </w:tc>
      </w:tr>
    </w:tbl>
    <w:p w:rsidR="001E0087" w:rsidRDefault="001E0087" w:rsidP="001E0087">
      <w:pPr>
        <w:autoSpaceDE w:val="0"/>
        <w:autoSpaceDN w:val="0"/>
        <w:adjustRightInd w:val="0"/>
        <w:jc w:val="both"/>
      </w:pPr>
      <w:r>
        <w:rPr>
          <w:bCs/>
        </w:rPr>
        <w:t xml:space="preserve">О предоставлении </w:t>
      </w:r>
      <w:r>
        <w:t>лицами, замещающими</w:t>
      </w:r>
    </w:p>
    <w:p w:rsidR="001E0087" w:rsidRDefault="001E0087" w:rsidP="001E0087">
      <w:pPr>
        <w:autoSpaceDE w:val="0"/>
        <w:autoSpaceDN w:val="0"/>
        <w:adjustRightInd w:val="0"/>
        <w:jc w:val="both"/>
      </w:pPr>
      <w:r>
        <w:t>муниципальные должности в Администрации</w:t>
      </w:r>
    </w:p>
    <w:p w:rsidR="001E0087" w:rsidRDefault="001E0087" w:rsidP="001E0087">
      <w:pPr>
        <w:autoSpaceDE w:val="0"/>
        <w:autoSpaceDN w:val="0"/>
        <w:adjustRightInd w:val="0"/>
        <w:jc w:val="both"/>
      </w:pPr>
      <w:r>
        <w:t>сельского поселения Сергино</w:t>
      </w:r>
      <w:proofErr w:type="gramStart"/>
      <w:r>
        <w:t xml:space="preserve"> ,</w:t>
      </w:r>
      <w:proofErr w:type="gramEnd"/>
      <w:r>
        <w:t xml:space="preserve"> </w:t>
      </w:r>
      <w:r>
        <w:rPr>
          <w:bCs/>
        </w:rPr>
        <w:t>сведений  о доходах,</w:t>
      </w:r>
      <w:r w:rsidRPr="00DE6024">
        <w:t xml:space="preserve"> </w:t>
      </w:r>
    </w:p>
    <w:p w:rsidR="001E0087" w:rsidRDefault="001E0087" w:rsidP="001E0087">
      <w:pPr>
        <w:autoSpaceDE w:val="0"/>
        <w:autoSpaceDN w:val="0"/>
        <w:adjustRightInd w:val="0"/>
        <w:jc w:val="both"/>
      </w:pPr>
      <w:proofErr w:type="gramStart"/>
      <w:r>
        <w:t>расходах</w:t>
      </w:r>
      <w:proofErr w:type="gramEnd"/>
      <w:r>
        <w:t>,</w:t>
      </w:r>
      <w:r w:rsidRPr="00AF6DBC">
        <w:t xml:space="preserve"> </w:t>
      </w:r>
      <w:r>
        <w:t>об имуществе и обязательствах</w:t>
      </w:r>
    </w:p>
    <w:p w:rsidR="001E0087" w:rsidRDefault="001E0087" w:rsidP="001E0087">
      <w:pPr>
        <w:autoSpaceDE w:val="0"/>
        <w:autoSpaceDN w:val="0"/>
        <w:adjustRightInd w:val="0"/>
        <w:jc w:val="both"/>
      </w:pPr>
      <w:r>
        <w:t xml:space="preserve"> имущественного характера</w:t>
      </w:r>
    </w:p>
    <w:p w:rsidR="001E0087" w:rsidRDefault="001E0087" w:rsidP="001E00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0087" w:rsidRDefault="001E0087" w:rsidP="001E00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0087" w:rsidRPr="00AF6DBC" w:rsidRDefault="001E0087" w:rsidP="001E008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 w:rsidRPr="00C51F9F">
          <w:t>законом</w:t>
        </w:r>
      </w:hyperlink>
      <w:r w:rsidRPr="00C51F9F">
        <w:t xml:space="preserve"> о</w:t>
      </w:r>
      <w:r>
        <w:t xml:space="preserve">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18.05.2009 № </w:t>
      </w:r>
      <w:hyperlink r:id="rId6" w:history="1">
        <w:r w:rsidRPr="00C51F9F">
          <w:t>558</w:t>
        </w:r>
      </w:hyperlink>
      <w:r>
        <w:t xml:space="preserve">  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от 02.04.2013 №</w:t>
      </w:r>
      <w:hyperlink r:id="rId7" w:history="1">
        <w:r w:rsidRPr="00C51F9F">
          <w:t xml:space="preserve"> 310</w:t>
        </w:r>
      </w:hyperlink>
      <w:r>
        <w:t xml:space="preserve"> «О мерах</w:t>
      </w:r>
      <w:proofErr w:type="gramEnd"/>
      <w:r>
        <w:t xml:space="preserve"> </w:t>
      </w:r>
      <w:proofErr w:type="gramStart"/>
      <w:r>
        <w:t xml:space="preserve">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AF6DBC">
        <w:t xml:space="preserve">и </w:t>
      </w:r>
      <w:hyperlink r:id="rId8" w:tooltip="Постановление Губернатора ХМАО - Югры от 18.02.2010 N 33 (ред. от 13.04.2013) &quot;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" w:history="1">
        <w:r w:rsidRPr="00AF6DBC">
          <w:t>Постановлением</w:t>
        </w:r>
      </w:hyperlink>
      <w:r w:rsidRPr="00AF6DBC">
        <w:t xml:space="preserve"> Губернатора Ханты-Мансийского автономного округа - Югры от 18.02.2010 </w:t>
      </w:r>
      <w:r>
        <w:t>№</w:t>
      </w:r>
      <w:r w:rsidRPr="00AF6DBC">
        <w:t xml:space="preserve"> 33 </w:t>
      </w:r>
      <w:r>
        <w:t>«</w:t>
      </w:r>
      <w:r w:rsidRPr="00AF6DBC">
        <w:t xml:space="preserve">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</w:t>
      </w:r>
      <w:r>
        <w:t xml:space="preserve">расходах, </w:t>
      </w:r>
      <w:r w:rsidRPr="00AF6DBC">
        <w:t>об имуществе и обязательствах имущественного</w:t>
      </w:r>
      <w:proofErr w:type="gramEnd"/>
      <w:r w:rsidRPr="00AF6DBC">
        <w:t xml:space="preserve"> характера</w:t>
      </w:r>
      <w:r>
        <w:t>»</w:t>
      </w:r>
      <w:r w:rsidRPr="00AF6DBC">
        <w:t>:</w:t>
      </w:r>
    </w:p>
    <w:p w:rsidR="001E0087" w:rsidRDefault="001E0087" w:rsidP="001E0087">
      <w:pPr>
        <w:autoSpaceDE w:val="0"/>
        <w:autoSpaceDN w:val="0"/>
        <w:adjustRightInd w:val="0"/>
        <w:ind w:firstLine="540"/>
        <w:jc w:val="both"/>
      </w:pPr>
      <w:r>
        <w:t>1. Утвердить</w:t>
      </w:r>
      <w:bookmarkStart w:id="0" w:name="Par14"/>
      <w:bookmarkEnd w:id="0"/>
      <w:r w:rsidRPr="00AF6DBC">
        <w:t xml:space="preserve"> </w:t>
      </w:r>
      <w:hyperlink w:anchor="Par36" w:tooltip="Ссылка на текущий документ" w:history="1">
        <w:r w:rsidRPr="00AF6DBC">
          <w:t>Положение</w:t>
        </w:r>
      </w:hyperlink>
      <w:r w:rsidRPr="00AF6DBC">
        <w:t xml:space="preserve"> </w:t>
      </w:r>
      <w:r>
        <w:rPr>
          <w:bCs/>
        </w:rPr>
        <w:t xml:space="preserve">о предоставлении </w:t>
      </w:r>
      <w:r w:rsidRPr="00AF6DBC">
        <w:t xml:space="preserve">лицами, замещающими муниципальные должности </w:t>
      </w:r>
      <w:r>
        <w:t>в Администрации сельского поселения Сергино</w:t>
      </w:r>
      <w:r w:rsidRPr="00AF6DBC">
        <w:t>, сведений о доходах,</w:t>
      </w:r>
      <w:r>
        <w:t xml:space="preserve"> расходах,</w:t>
      </w:r>
      <w:r w:rsidRPr="00AF6DBC">
        <w:t xml:space="preserve"> об имуществе и обязательствах имущественного характера</w:t>
      </w:r>
      <w:r>
        <w:t xml:space="preserve"> (далее – Положение)</w:t>
      </w:r>
      <w:r w:rsidRPr="00AF6DBC">
        <w:t xml:space="preserve"> согласно приложению.</w:t>
      </w:r>
    </w:p>
    <w:p w:rsidR="001E0087" w:rsidRDefault="001E0087" w:rsidP="001E00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Установить, что лица, замещающие </w:t>
      </w:r>
      <w:r w:rsidRPr="00AF6DBC">
        <w:t xml:space="preserve">муниципальные должности </w:t>
      </w:r>
      <w:r>
        <w:t xml:space="preserve">Администрации сельского поселения Сергино,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hyperlink w:anchor="Par39" w:history="1">
        <w:r w:rsidRPr="00F7018D">
          <w:t>Положением</w:t>
        </w:r>
      </w:hyperlink>
      <w:r>
        <w:t xml:space="preserve"> и по утвержденной Указом Президента Российской Федерации от 23.06.2014  № 460 «Об утверждении формы справки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 внесении изменений в некоторые акты Президента Российской Федерации» </w:t>
      </w:r>
      <w:hyperlink r:id="rId9" w:history="1">
        <w:r w:rsidRPr="00F7018D">
          <w:t>форме</w:t>
        </w:r>
      </w:hyperlink>
      <w:r>
        <w:t xml:space="preserve"> справки,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1E0087" w:rsidRDefault="001E0087" w:rsidP="001E0087">
      <w:pPr>
        <w:widowControl w:val="0"/>
        <w:autoSpaceDE w:val="0"/>
        <w:autoSpaceDN w:val="0"/>
        <w:adjustRightInd w:val="0"/>
        <w:ind w:firstLine="540"/>
        <w:jc w:val="both"/>
      </w:pPr>
      <w:r>
        <w:t>3. П</w:t>
      </w:r>
      <w:r w:rsidRPr="00520768">
        <w:t xml:space="preserve">остановление </w:t>
      </w:r>
      <w:r>
        <w:t>обнародовать и разместить</w:t>
      </w:r>
      <w:r w:rsidRPr="003324A5">
        <w:t xml:space="preserve"> </w:t>
      </w:r>
      <w:r>
        <w:t>на официальном сайте Администрации сельского поселения Сергино в информационно – телекоммуникационной сети общего пользования (компьютерные сети «Интернет).</w:t>
      </w:r>
    </w:p>
    <w:p w:rsidR="001E0087" w:rsidRDefault="001E0087" w:rsidP="001E00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 Постановление вступает в силу с момента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2015 года.</w:t>
      </w:r>
    </w:p>
    <w:p w:rsidR="001E0087" w:rsidRDefault="001E0087" w:rsidP="001E0087">
      <w:pPr>
        <w:tabs>
          <w:tab w:val="left" w:pos="567"/>
        </w:tabs>
        <w:jc w:val="both"/>
      </w:pPr>
      <w:r w:rsidRPr="002B3278">
        <w:tab/>
      </w:r>
      <w:r>
        <w:t>5</w:t>
      </w:r>
      <w:r w:rsidRPr="002B3278">
        <w:t xml:space="preserve">. </w:t>
      </w:r>
      <w:proofErr w:type="gramStart"/>
      <w:r w:rsidRPr="003324A5">
        <w:t>Контроль за</w:t>
      </w:r>
      <w:proofErr w:type="gramEnd"/>
      <w:r w:rsidRPr="003324A5">
        <w:t xml:space="preserve"> </w:t>
      </w:r>
      <w:r>
        <w:t>ис</w:t>
      </w:r>
      <w:r w:rsidRPr="003324A5">
        <w:t xml:space="preserve">полнением </w:t>
      </w:r>
      <w:r>
        <w:t>постановления возложить на заместителя главы поселения по социальным вопросам Н.В. Похода.</w:t>
      </w:r>
    </w:p>
    <w:p w:rsidR="001E0087" w:rsidRDefault="001E0087" w:rsidP="001E0087">
      <w:pPr>
        <w:tabs>
          <w:tab w:val="left" w:pos="567"/>
        </w:tabs>
        <w:jc w:val="both"/>
      </w:pPr>
    </w:p>
    <w:p w:rsidR="001E0087" w:rsidRDefault="001E0087" w:rsidP="001E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1E0087">
        <w:rPr>
          <w:rFonts w:ascii="Times New Roman" w:hAnsi="Times New Roman" w:cs="Times New Roman"/>
          <w:sz w:val="24"/>
          <w:szCs w:val="24"/>
        </w:rPr>
        <w:t xml:space="preserve">Сергино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>О.В. Гребенников</w:t>
      </w: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87" w:rsidRDefault="001E0087" w:rsidP="001E00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E0087" w:rsidRPr="0018225A" w:rsidRDefault="001E0087" w:rsidP="001E0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87" w:rsidRDefault="001E0087" w:rsidP="001E0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E0087" w:rsidRDefault="001E0087" w:rsidP="001E0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1E0087">
        <w:rPr>
          <w:rFonts w:ascii="Times New Roman" w:hAnsi="Times New Roman" w:cs="Times New Roman"/>
          <w:sz w:val="24"/>
          <w:szCs w:val="24"/>
        </w:rPr>
        <w:t>Сергино</w:t>
      </w:r>
    </w:p>
    <w:p w:rsidR="001E0087" w:rsidRDefault="001E0087" w:rsidP="001E0087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1E0087" w:rsidRPr="0018225A" w:rsidRDefault="001E0087" w:rsidP="001E0087">
      <w:pPr>
        <w:pStyle w:val="ConsPlusNormal"/>
        <w:jc w:val="center"/>
        <w:rPr>
          <w:sz w:val="24"/>
          <w:szCs w:val="24"/>
        </w:rPr>
      </w:pPr>
    </w:p>
    <w:p w:rsidR="001E0087" w:rsidRPr="00695B10" w:rsidRDefault="001E0087" w:rsidP="001E00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bookmarkStart w:id="2" w:name="Par36"/>
    <w:bookmarkEnd w:id="2"/>
    <w:p w:rsidR="001E0087" w:rsidRPr="00695B10" w:rsidRDefault="001E0087" w:rsidP="001E00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5B10">
        <w:rPr>
          <w:rFonts w:ascii="Times New Roman" w:hAnsi="Times New Roman" w:cs="Times New Roman"/>
          <w:sz w:val="24"/>
          <w:szCs w:val="24"/>
        </w:rPr>
        <w:fldChar w:fldCharType="begin"/>
      </w:r>
      <w:r w:rsidRPr="00695B10">
        <w:rPr>
          <w:rFonts w:ascii="Times New Roman" w:hAnsi="Times New Roman" w:cs="Times New Roman"/>
          <w:sz w:val="24"/>
          <w:szCs w:val="24"/>
        </w:rPr>
        <w:instrText>HYPERLINK \l "Par36" \o "Ссылка на текущий документ"</w:instrText>
      </w:r>
      <w:r w:rsidRPr="00695B10">
        <w:rPr>
          <w:rFonts w:ascii="Times New Roman" w:hAnsi="Times New Roman" w:cs="Times New Roman"/>
          <w:sz w:val="24"/>
          <w:szCs w:val="24"/>
        </w:rPr>
        <w:fldChar w:fldCharType="separate"/>
      </w:r>
      <w:r w:rsidRPr="00695B10">
        <w:rPr>
          <w:rFonts w:ascii="Times New Roman" w:hAnsi="Times New Roman" w:cs="Times New Roman"/>
          <w:sz w:val="24"/>
          <w:szCs w:val="24"/>
        </w:rPr>
        <w:t>Положение</w:t>
      </w:r>
      <w:r w:rsidRPr="00695B10">
        <w:rPr>
          <w:rFonts w:ascii="Times New Roman" w:hAnsi="Times New Roman" w:cs="Times New Roman"/>
          <w:sz w:val="24"/>
          <w:szCs w:val="24"/>
        </w:rPr>
        <w:fldChar w:fldCharType="end"/>
      </w:r>
      <w:r w:rsidRPr="00695B10">
        <w:rPr>
          <w:rFonts w:ascii="Times New Roman" w:hAnsi="Times New Roman" w:cs="Times New Roman"/>
          <w:sz w:val="24"/>
          <w:szCs w:val="24"/>
        </w:rPr>
        <w:t xml:space="preserve"> </w:t>
      </w:r>
      <w:r w:rsidRPr="00695B10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Pr="00695B10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сельское поселение </w:t>
      </w:r>
      <w:r w:rsidRPr="001E0087">
        <w:rPr>
          <w:rFonts w:ascii="Times New Roman" w:hAnsi="Times New Roman" w:cs="Times New Roman"/>
          <w:sz w:val="24"/>
          <w:szCs w:val="24"/>
        </w:rPr>
        <w:t>Сергино</w:t>
      </w:r>
      <w:r w:rsidRPr="00695B10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1E0087" w:rsidRPr="00AF6DBC" w:rsidRDefault="001E0087" w:rsidP="001E00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087" w:rsidRPr="00480D0D" w:rsidRDefault="001E0087" w:rsidP="001E0087">
      <w:pPr>
        <w:ind w:firstLine="851"/>
        <w:jc w:val="both"/>
      </w:pPr>
      <w:r w:rsidRPr="00480D0D">
        <w:t xml:space="preserve">1. </w:t>
      </w:r>
      <w:proofErr w:type="gramStart"/>
      <w:r w:rsidRPr="00480D0D">
        <w:t>Настоящим Положением определяется порядок представления</w:t>
      </w:r>
      <w:r w:rsidRPr="00B675E6">
        <w:t xml:space="preserve"> </w:t>
      </w:r>
      <w:r w:rsidRPr="00480D0D">
        <w:t xml:space="preserve">лицами, замещающими </w:t>
      </w:r>
      <w:r>
        <w:t>муниципальные</w:t>
      </w:r>
      <w:r w:rsidRPr="00480D0D">
        <w:t xml:space="preserve"> должности </w:t>
      </w:r>
      <w:r>
        <w:t>в Администрации сельское поселение Сергино</w:t>
      </w:r>
      <w:r w:rsidRPr="00480D0D">
        <w:t xml:space="preserve">, сведений о полученных ими доходах, </w:t>
      </w:r>
      <w:r w:rsidRPr="00695B10">
        <w:t xml:space="preserve">расходах, </w:t>
      </w:r>
      <w:r w:rsidRPr="00480D0D"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t>,</w:t>
      </w:r>
      <w:r w:rsidRPr="00480D0D">
        <w:t xml:space="preserve"> </w:t>
      </w:r>
      <w:r w:rsidRPr="00695B10">
        <w:t xml:space="preserve">расходах, </w:t>
      </w:r>
      <w:r w:rsidRPr="00480D0D"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480D0D">
        <w:t xml:space="preserve"> </w:t>
      </w:r>
      <w:proofErr w:type="gramStart"/>
      <w:r w:rsidRPr="00480D0D">
        <w:t>доходах</w:t>
      </w:r>
      <w:proofErr w:type="gramEnd"/>
      <w:r w:rsidRPr="00480D0D">
        <w:t>,</w:t>
      </w:r>
      <w:r w:rsidRPr="00F52345">
        <w:t xml:space="preserve"> </w:t>
      </w:r>
      <w:r w:rsidRPr="00695B10">
        <w:t xml:space="preserve">расходах, </w:t>
      </w:r>
      <w:r w:rsidRPr="00480D0D">
        <w:t xml:space="preserve"> об имуществе и обязательствах имущественного характера).</w:t>
      </w:r>
    </w:p>
    <w:p w:rsidR="001E0087" w:rsidRPr="00480D0D" w:rsidRDefault="001E0087" w:rsidP="001E0087">
      <w:pPr>
        <w:ind w:firstLine="851"/>
        <w:jc w:val="both"/>
      </w:pPr>
      <w:bookmarkStart w:id="3" w:name="sub_10011"/>
      <w:r w:rsidRPr="00480D0D">
        <w:t xml:space="preserve">Сведения о доходах, </w:t>
      </w:r>
      <w:r w:rsidRPr="00695B10"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Положением, включают в себя, в том числе, сведения:</w:t>
      </w:r>
    </w:p>
    <w:bookmarkEnd w:id="3"/>
    <w:p w:rsidR="001E0087" w:rsidRPr="00480D0D" w:rsidRDefault="001E0087" w:rsidP="001E0087">
      <w:pPr>
        <w:ind w:firstLine="851"/>
        <w:jc w:val="both"/>
      </w:pPr>
      <w:r w:rsidRPr="00480D0D"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E0087" w:rsidRPr="00480D0D" w:rsidRDefault="001E0087" w:rsidP="001E0087">
      <w:pPr>
        <w:ind w:firstLine="851"/>
        <w:jc w:val="both"/>
      </w:pPr>
      <w:r w:rsidRPr="00480D0D">
        <w:t>б) о государственных ценных бумагах иностранных государств, облигациях и акциях иных иностранных эмитентов;</w:t>
      </w:r>
    </w:p>
    <w:p w:rsidR="001E0087" w:rsidRPr="00480D0D" w:rsidRDefault="001E0087" w:rsidP="001E0087">
      <w:pPr>
        <w:ind w:firstLine="851"/>
        <w:jc w:val="both"/>
      </w:pPr>
      <w:r w:rsidRPr="00480D0D">
        <w:t>в) о недвижимом имуществе, находящемся за пределами территории Российской Федерации;</w:t>
      </w:r>
    </w:p>
    <w:p w:rsidR="001E0087" w:rsidRDefault="001E0087" w:rsidP="001E0087">
      <w:pPr>
        <w:ind w:firstLine="851"/>
        <w:jc w:val="both"/>
      </w:pPr>
      <w:r w:rsidRPr="00480D0D">
        <w:t>г) об обязательствах имущественного характера за пределами территории Российской Федерации.</w:t>
      </w:r>
    </w:p>
    <w:p w:rsidR="001E0087" w:rsidRDefault="001E0087" w:rsidP="001E0087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proofErr w:type="spellStart"/>
      <w:proofErr w:type="gramStart"/>
      <w:r>
        <w:t>д</w:t>
      </w:r>
      <w:proofErr w:type="spellEnd"/>
      <w: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>
        <w:t xml:space="preserve"> средств, за счет которых совершена сделка.</w:t>
      </w:r>
    </w:p>
    <w:p w:rsidR="001E0087" w:rsidRDefault="001E0087" w:rsidP="001E0087">
      <w:pPr>
        <w:autoSpaceDE w:val="0"/>
        <w:autoSpaceDN w:val="0"/>
        <w:adjustRightInd w:val="0"/>
        <w:ind w:firstLine="708"/>
        <w:jc w:val="both"/>
      </w:pPr>
      <w:bookmarkStart w:id="4" w:name="sub_1002"/>
      <w:r>
        <w:t xml:space="preserve">   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0" w:history="1">
        <w:proofErr w:type="gramStart"/>
        <w:r w:rsidRPr="00F52345">
          <w:t>форма</w:t>
        </w:r>
        <w:proofErr w:type="gramEnd"/>
      </w:hyperlink>
      <w: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E0087" w:rsidRPr="00480D0D" w:rsidRDefault="001E0087" w:rsidP="001E0087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480D0D">
        <w:t xml:space="preserve">2.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 в соответствии с Положением представляют</w:t>
      </w:r>
      <w:r w:rsidRPr="00F52345">
        <w:t xml:space="preserve"> </w:t>
      </w:r>
      <w:r w:rsidRPr="00480D0D">
        <w:t xml:space="preserve">лица, замещающие </w:t>
      </w:r>
      <w:r>
        <w:t>муниципальные</w:t>
      </w:r>
      <w:r w:rsidRPr="00480D0D">
        <w:t xml:space="preserve"> должности </w:t>
      </w:r>
      <w:r>
        <w:t>в Администрации сельское поселение Сергино</w:t>
      </w:r>
      <w:r w:rsidRPr="00480D0D">
        <w:t>, для которых законодательством не установлены иные порядок и формы представления указанных сведений.</w:t>
      </w:r>
    </w:p>
    <w:p w:rsidR="001E0087" w:rsidRPr="00480D0D" w:rsidRDefault="001E0087" w:rsidP="001E0087">
      <w:pPr>
        <w:autoSpaceDE w:val="0"/>
        <w:autoSpaceDN w:val="0"/>
        <w:adjustRightInd w:val="0"/>
        <w:ind w:firstLine="540"/>
        <w:jc w:val="both"/>
      </w:pPr>
      <w:bookmarkStart w:id="5" w:name="sub_1003"/>
      <w:bookmarkEnd w:id="4"/>
      <w:r>
        <w:t xml:space="preserve">      </w:t>
      </w:r>
      <w:r w:rsidRPr="00480D0D">
        <w:t xml:space="preserve">3. </w:t>
      </w:r>
      <w:proofErr w:type="gramStart"/>
      <w:r w:rsidRPr="00480D0D">
        <w:t xml:space="preserve">Сведения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представляются по </w:t>
      </w:r>
      <w:r>
        <w:t xml:space="preserve">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1" w:history="1">
        <w:r w:rsidRPr="00DA2B57">
          <w:t>форме</w:t>
        </w:r>
      </w:hyperlink>
      <w:r>
        <w:t xml:space="preserve"> справки: гражданами, претендующими на замещение </w:t>
      </w:r>
      <w:r w:rsidRPr="00695B10">
        <w:t>муниципальных должностей,</w:t>
      </w:r>
      <w:r>
        <w:t xml:space="preserve"> - при наделении полномочиями по должности (избрании на должность);</w:t>
      </w:r>
      <w:proofErr w:type="gramEnd"/>
      <w:r w:rsidRPr="00480D0D">
        <w:t xml:space="preserve"> лица</w:t>
      </w:r>
      <w:r>
        <w:t>ми</w:t>
      </w:r>
      <w:r w:rsidRPr="00480D0D">
        <w:t>, замещающи</w:t>
      </w:r>
      <w:r>
        <w:t>ми</w:t>
      </w:r>
      <w:r w:rsidRPr="00480D0D">
        <w:t xml:space="preserve"> </w:t>
      </w:r>
      <w:r>
        <w:t>муниципальные</w:t>
      </w:r>
      <w:r w:rsidRPr="00480D0D">
        <w:t xml:space="preserve"> должности </w:t>
      </w:r>
      <w:r>
        <w:t>в Администрации сельское поселение Сергино,</w:t>
      </w:r>
      <w:r w:rsidRPr="00480D0D">
        <w:t xml:space="preserve"> </w:t>
      </w:r>
      <w:r>
        <w:t xml:space="preserve">- </w:t>
      </w:r>
      <w:r w:rsidRPr="00480D0D">
        <w:t xml:space="preserve">ежегодно, не позднее 30 апреля года, следующего за </w:t>
      </w:r>
      <w:proofErr w:type="gramStart"/>
      <w:r w:rsidRPr="00480D0D">
        <w:t>отчетным</w:t>
      </w:r>
      <w:proofErr w:type="gramEnd"/>
      <w:r w:rsidRPr="00480D0D">
        <w:t>.</w:t>
      </w:r>
    </w:p>
    <w:p w:rsidR="001E0087" w:rsidRDefault="001E0087" w:rsidP="001E0087">
      <w:pPr>
        <w:autoSpaceDE w:val="0"/>
        <w:autoSpaceDN w:val="0"/>
        <w:adjustRightInd w:val="0"/>
        <w:ind w:firstLine="900"/>
        <w:jc w:val="both"/>
      </w:pPr>
      <w:bookmarkStart w:id="6" w:name="sub_1005"/>
      <w:bookmarkEnd w:id="5"/>
      <w:r>
        <w:lastRenderedPageBreak/>
        <w:t>4. Гражданин, претендующий на замещение муниципальных должностей</w:t>
      </w:r>
      <w:r w:rsidRPr="00695B10">
        <w:t xml:space="preserve">, </w:t>
      </w:r>
      <w:r>
        <w:t>представляет при наделении полномочиями по должности (избрании на должность):</w:t>
      </w:r>
    </w:p>
    <w:p w:rsidR="001E0087" w:rsidRDefault="001E0087" w:rsidP="001E0087">
      <w:pPr>
        <w:autoSpaceDE w:val="0"/>
        <w:autoSpaceDN w:val="0"/>
        <w:adjustRightInd w:val="0"/>
        <w:ind w:firstLine="90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695B10">
        <w:t xml:space="preserve">муниципальных должностей </w:t>
      </w:r>
      <w:r>
        <w:t>в Администрации сельское поселение Сергино</w:t>
      </w:r>
      <w:r w:rsidRPr="00695B10">
        <w:t xml:space="preserve">, </w:t>
      </w:r>
      <w:r>
        <w:t>а также сведения об имуществе, принадлежащем ему на праве собственности, и о своих обязательствах имущественного характера по состоянию на первое</w:t>
      </w:r>
      <w:proofErr w:type="gramEnd"/>
      <w:r>
        <w:t xml:space="preserve"> число месяца, предшествующего месяцу подачи документов для замещения муниципальной</w:t>
      </w:r>
      <w:r w:rsidRPr="00695B10">
        <w:t xml:space="preserve"> должност</w:t>
      </w:r>
      <w:r>
        <w:t>и</w:t>
      </w:r>
      <w:r w:rsidRPr="00695B10">
        <w:t xml:space="preserve"> </w:t>
      </w:r>
      <w:r>
        <w:t>в Администрации сельское поселение Сергино</w:t>
      </w:r>
      <w:r w:rsidRPr="00695B10">
        <w:t xml:space="preserve">, </w:t>
      </w:r>
      <w:r>
        <w:t>(на отчетную дату);</w:t>
      </w:r>
    </w:p>
    <w:p w:rsidR="001E0087" w:rsidRDefault="001E0087" w:rsidP="001E0087">
      <w:pPr>
        <w:autoSpaceDE w:val="0"/>
        <w:autoSpaceDN w:val="0"/>
        <w:adjustRightInd w:val="0"/>
        <w:ind w:firstLine="90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</w:t>
      </w:r>
      <w:r w:rsidRPr="00695B10">
        <w:t xml:space="preserve"> должност</w:t>
      </w:r>
      <w:r>
        <w:t>и в Администрации сельское поселение Сергино</w:t>
      </w:r>
      <w:r w:rsidRPr="00695B10">
        <w:t xml:space="preserve">, </w:t>
      </w:r>
      <w:r>
        <w:t>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>
        <w:t xml:space="preserve"> месяцу подачи гражданином документов для замещения </w:t>
      </w:r>
      <w:r w:rsidRPr="00695B10">
        <w:t>муниципальн</w:t>
      </w:r>
      <w:r>
        <w:t>ой</w:t>
      </w:r>
      <w:r w:rsidRPr="00695B10">
        <w:t xml:space="preserve"> должност</w:t>
      </w:r>
      <w:r>
        <w:t>и в Администрации сельское поселение Сергино</w:t>
      </w:r>
      <w:r w:rsidRPr="00695B10">
        <w:t xml:space="preserve">, </w:t>
      </w:r>
      <w:r>
        <w:t xml:space="preserve"> (на отчетную дату).</w:t>
      </w:r>
    </w:p>
    <w:p w:rsidR="001E0087" w:rsidRPr="00480D0D" w:rsidRDefault="001E0087" w:rsidP="001E0087">
      <w:pPr>
        <w:ind w:firstLine="851"/>
        <w:jc w:val="both"/>
      </w:pPr>
      <w:r w:rsidRPr="000D7FA4">
        <w:t>5.</w:t>
      </w:r>
      <w:r>
        <w:t xml:space="preserve"> </w:t>
      </w:r>
      <w:r w:rsidRPr="00480D0D">
        <w:t xml:space="preserve">Лицо, замещающее </w:t>
      </w:r>
      <w:r>
        <w:t>муниципальную</w:t>
      </w:r>
      <w:r w:rsidRPr="00480D0D">
        <w:t xml:space="preserve"> должность</w:t>
      </w:r>
      <w:r>
        <w:t xml:space="preserve"> в Администрации сельское поселение Сергино</w:t>
      </w:r>
      <w:r w:rsidRPr="00480D0D">
        <w:t>, представляет ежегодно:</w:t>
      </w:r>
    </w:p>
    <w:bookmarkEnd w:id="6"/>
    <w:p w:rsidR="001E0087" w:rsidRPr="00480D0D" w:rsidRDefault="001E0087" w:rsidP="001E0087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proofErr w:type="gramStart"/>
      <w:r w:rsidRPr="00480D0D"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2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доходам», </w:t>
      </w:r>
      <w:r w:rsidRPr="00480D0D"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E0087" w:rsidRPr="00480D0D" w:rsidRDefault="001E0087" w:rsidP="001E0087">
      <w:pPr>
        <w:ind w:firstLine="851"/>
        <w:jc w:val="both"/>
      </w:pPr>
      <w:proofErr w:type="gramStart"/>
      <w:r w:rsidRPr="00480D0D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Pr="006A46DD">
        <w:t xml:space="preserve">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3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</w:t>
      </w:r>
      <w:proofErr w:type="gramEnd"/>
      <w:r>
        <w:t>, замещающих государственные должности, и иных лиц их доходам»,</w:t>
      </w:r>
      <w:r w:rsidRPr="00480D0D"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E0087" w:rsidRPr="00480D0D" w:rsidRDefault="001E0087" w:rsidP="001E0087">
      <w:pPr>
        <w:autoSpaceDE w:val="0"/>
        <w:autoSpaceDN w:val="0"/>
        <w:adjustRightInd w:val="0"/>
        <w:ind w:firstLine="540"/>
        <w:jc w:val="both"/>
      </w:pPr>
      <w:bookmarkStart w:id="7" w:name="sub_1006"/>
      <w:r>
        <w:t xml:space="preserve">     6</w:t>
      </w:r>
      <w:r w:rsidRPr="00480D0D">
        <w:t>. Сведения о доходах,</w:t>
      </w:r>
      <w:r w:rsidRPr="006A46DD">
        <w:t xml:space="preserve"> </w:t>
      </w:r>
      <w:r>
        <w:t>расходах,</w:t>
      </w:r>
      <w:r w:rsidRPr="00480D0D">
        <w:t xml:space="preserve"> об имуществе и обязательствах имущественного характера представляются в </w:t>
      </w:r>
      <w:r>
        <w:t>отдел правого, социального обеспечения и муниципальной службы</w:t>
      </w:r>
      <w:r w:rsidRPr="00480D0D">
        <w:t xml:space="preserve">, если действующим законодательством </w:t>
      </w:r>
      <w:r>
        <w:t xml:space="preserve">для гражданина, претендующего на замещение муниципальной </w:t>
      </w:r>
      <w:r w:rsidRPr="00480D0D">
        <w:t>должност</w:t>
      </w:r>
      <w:r>
        <w:t>и</w:t>
      </w:r>
      <w:r w:rsidRPr="00480D0D">
        <w:t>,</w:t>
      </w:r>
      <w:r>
        <w:t xml:space="preserve"> или </w:t>
      </w:r>
      <w:r w:rsidRPr="00480D0D">
        <w:t xml:space="preserve">для лица, замещающего </w:t>
      </w:r>
      <w:r>
        <w:t xml:space="preserve">муниципальную </w:t>
      </w:r>
      <w:r w:rsidRPr="00480D0D">
        <w:t xml:space="preserve">должность </w:t>
      </w:r>
      <w:r>
        <w:t>в Администрации сельское поселение Сергино</w:t>
      </w:r>
      <w:r w:rsidRPr="00480D0D">
        <w:t>, не установлен иной порядок представления указанных сведений.</w:t>
      </w:r>
    </w:p>
    <w:bookmarkEnd w:id="7"/>
    <w:p w:rsidR="001E0087" w:rsidRPr="00480D0D" w:rsidRDefault="001E0087" w:rsidP="001E0087">
      <w:pPr>
        <w:ind w:firstLine="851"/>
        <w:jc w:val="both"/>
      </w:pPr>
      <w:r>
        <w:t>7</w:t>
      </w:r>
      <w:r w:rsidRPr="00480D0D">
        <w:t xml:space="preserve">. </w:t>
      </w:r>
      <w:proofErr w:type="gramStart"/>
      <w:r w:rsidRPr="00480D0D">
        <w:t xml:space="preserve">В случае если </w:t>
      </w:r>
      <w:r>
        <w:t xml:space="preserve">гражданин, претендующий на замещение </w:t>
      </w:r>
      <w:r w:rsidRPr="00695B10">
        <w:t>муниципальн</w:t>
      </w:r>
      <w:r>
        <w:t>ой</w:t>
      </w:r>
      <w:r w:rsidRPr="00695B10">
        <w:t xml:space="preserve"> должност</w:t>
      </w:r>
      <w:r>
        <w:t>и</w:t>
      </w:r>
      <w:r w:rsidRPr="00695B10">
        <w:t>,</w:t>
      </w:r>
      <w:r>
        <w:t xml:space="preserve"> или лицо, замещающи</w:t>
      </w:r>
      <w:r w:rsidRPr="00480D0D">
        <w:t xml:space="preserve">е </w:t>
      </w:r>
      <w:r>
        <w:t>муниципальную</w:t>
      </w:r>
      <w:r w:rsidRPr="00480D0D">
        <w:t xml:space="preserve"> должност</w:t>
      </w:r>
      <w:r>
        <w:t>ь</w:t>
      </w:r>
      <w:r w:rsidRPr="00480D0D">
        <w:t xml:space="preserve"> </w:t>
      </w:r>
      <w:r>
        <w:t>в Администрации сельского поселения Сергино</w:t>
      </w:r>
      <w:r w:rsidRPr="00480D0D"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1E0087" w:rsidRDefault="001E0087" w:rsidP="001E0087">
      <w:pPr>
        <w:autoSpaceDE w:val="0"/>
        <w:autoSpaceDN w:val="0"/>
        <w:adjustRightInd w:val="0"/>
        <w:ind w:firstLine="708"/>
        <w:jc w:val="both"/>
      </w:pPr>
      <w:bookmarkStart w:id="8" w:name="sub_1072"/>
      <w:r>
        <w:t xml:space="preserve">  Лицо, замещающее муниципальную</w:t>
      </w:r>
      <w:r w:rsidRPr="00480D0D">
        <w:t xml:space="preserve"> должность,</w:t>
      </w:r>
      <w:r>
        <w:t xml:space="preserve"> может представить уточненные сведения в течение одного месяца после окончания срока, указанного в </w:t>
      </w:r>
      <w:hyperlink r:id="rId14" w:history="1">
        <w:r w:rsidRPr="008F2FB1">
          <w:t>пункте 3</w:t>
        </w:r>
      </w:hyperlink>
      <w:r>
        <w:t xml:space="preserve"> Положения. 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в Администрации сельское поселение Сергино</w:t>
      </w:r>
      <w:r w:rsidRPr="00480D0D">
        <w:t>,</w:t>
      </w:r>
      <w:r>
        <w:t xml:space="preserve"> может представить уточненные сведения в течение одного месяца со дня представления сведений в соответствии с </w:t>
      </w:r>
      <w:hyperlink r:id="rId15" w:history="1">
        <w:r w:rsidRPr="008F2FB1">
          <w:t>пунктом 3</w:t>
        </w:r>
      </w:hyperlink>
      <w:r>
        <w:t xml:space="preserve"> Положения.</w:t>
      </w:r>
    </w:p>
    <w:p w:rsidR="001E0087" w:rsidRPr="00480D0D" w:rsidRDefault="001E0087" w:rsidP="001E0087">
      <w:pPr>
        <w:ind w:firstLine="851"/>
        <w:jc w:val="both"/>
      </w:pPr>
      <w:bookmarkStart w:id="9" w:name="sub_1009"/>
      <w:bookmarkEnd w:id="8"/>
      <w:r>
        <w:lastRenderedPageBreak/>
        <w:t>8</w:t>
      </w:r>
      <w:r w:rsidRPr="00480D0D">
        <w:t xml:space="preserve">. </w:t>
      </w:r>
      <w:proofErr w:type="gramStart"/>
      <w:r w:rsidRPr="00480D0D">
        <w:t>Проверка достоверности и полноты сведений о доходах, об имуществе и обязательствах имущественного характера, представленных в соответствии с Положением</w:t>
      </w:r>
      <w:r w:rsidRPr="00CF14B3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в Администрации сельское поселение Сергино</w:t>
      </w:r>
      <w:r w:rsidRPr="00480D0D">
        <w:t xml:space="preserve">, </w:t>
      </w:r>
      <w:r>
        <w:t>контроль за расходами лиц, замещающих муниципальные</w:t>
      </w:r>
      <w:r w:rsidRPr="00480D0D">
        <w:t xml:space="preserve"> должности </w:t>
      </w:r>
      <w:r>
        <w:t>в Администрации сельское поселение Сергино</w:t>
      </w:r>
      <w:r w:rsidRPr="00480D0D">
        <w:t>,</w:t>
      </w:r>
      <w:r>
        <w:t xml:space="preserve"> </w:t>
      </w:r>
      <w:r w:rsidRPr="00480D0D">
        <w:t xml:space="preserve">осуществляется в соответствии с </w:t>
      </w:r>
      <w:r>
        <w:t xml:space="preserve">федеральным законодательством, </w:t>
      </w:r>
      <w:r w:rsidRPr="00480D0D">
        <w:t>законодательством Ханты-Мансийско</w:t>
      </w:r>
      <w:r>
        <w:t>го автономного округа – Югры и муниципальными правовыми</w:t>
      </w:r>
      <w:proofErr w:type="gramEnd"/>
      <w:r>
        <w:t xml:space="preserve"> актами Администрации сельское поселение Сергино.</w:t>
      </w:r>
    </w:p>
    <w:p w:rsidR="001E0087" w:rsidRPr="00480D0D" w:rsidRDefault="001E0087" w:rsidP="001E0087">
      <w:pPr>
        <w:ind w:firstLine="851"/>
        <w:jc w:val="both"/>
      </w:pPr>
      <w:bookmarkStart w:id="10" w:name="sub_1010"/>
      <w:bookmarkEnd w:id="9"/>
      <w:r>
        <w:t>9</w:t>
      </w:r>
      <w:r w:rsidRPr="00480D0D">
        <w:t xml:space="preserve">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Положением</w:t>
      </w:r>
      <w:r w:rsidRPr="00094B10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в Администрации сельское поселение Сергино</w:t>
      </w:r>
      <w:r w:rsidRPr="00480D0D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E0087" w:rsidRDefault="001E0087" w:rsidP="001E0087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sub_1011"/>
      <w:bookmarkEnd w:id="10"/>
      <w:r w:rsidRPr="00480D0D">
        <w:t>1</w:t>
      </w:r>
      <w:r>
        <w:t>0</w:t>
      </w:r>
      <w:r w:rsidRPr="00480D0D">
        <w:t xml:space="preserve">. </w:t>
      </w:r>
      <w:proofErr w:type="gramStart"/>
      <w:r w:rsidRPr="00480D0D">
        <w:t xml:space="preserve">Сведения о доходах, </w:t>
      </w:r>
      <w:r>
        <w:t xml:space="preserve">расходах, </w:t>
      </w:r>
      <w:r w:rsidRPr="00480D0D">
        <w:t>об имуществе и обязательствах имущественно</w:t>
      </w:r>
      <w:r>
        <w:t>го характера лица, замещающего муниципальную</w:t>
      </w:r>
      <w:r w:rsidRPr="00480D0D">
        <w:t xml:space="preserve"> должность </w:t>
      </w:r>
      <w:r>
        <w:t>в Администрации сельское поселение Сергино</w:t>
      </w:r>
      <w:r w:rsidRPr="00480D0D">
        <w:t xml:space="preserve">, его супруги (супруга) и несовершеннолетних детей в соответствии с порядком, утвержденным </w:t>
      </w:r>
      <w:r>
        <w:t>постановлением Администрации сельское поселение Сергино</w:t>
      </w:r>
      <w:r w:rsidRPr="00480D0D">
        <w:t xml:space="preserve">, размещаются на </w:t>
      </w:r>
      <w:r>
        <w:t>официальном сайте Администрации сельское поселение Сергино в информационно – телекоммуникационной сети общего пользования (компьютерной сети «Интернет).</w:t>
      </w:r>
      <w:proofErr w:type="gramEnd"/>
    </w:p>
    <w:p w:rsidR="001E0087" w:rsidRPr="00480D0D" w:rsidRDefault="001E0087" w:rsidP="001E0087">
      <w:pPr>
        <w:jc w:val="both"/>
      </w:pPr>
      <w:bookmarkStart w:id="12" w:name="sub_1012"/>
      <w:bookmarkEnd w:id="11"/>
      <w:r>
        <w:t xml:space="preserve">         </w:t>
      </w:r>
      <w:r w:rsidRPr="00480D0D">
        <w:t>1</w:t>
      </w:r>
      <w:r>
        <w:t>1</w:t>
      </w:r>
      <w:r w:rsidRPr="00480D0D">
        <w:t xml:space="preserve">. </w:t>
      </w:r>
      <w:r>
        <w:t>Муниципальные служащие</w:t>
      </w:r>
      <w:r w:rsidRPr="00480D0D">
        <w:t xml:space="preserve">, в должностные обязанности которых входит работа со сведениями о доходах, </w:t>
      </w:r>
      <w:r>
        <w:t xml:space="preserve">расходах, </w:t>
      </w:r>
      <w:r w:rsidRPr="00480D0D"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E0087" w:rsidRDefault="001E0087" w:rsidP="001E0087">
      <w:pPr>
        <w:jc w:val="both"/>
      </w:pPr>
      <w:bookmarkStart w:id="13" w:name="sub_1013"/>
      <w:bookmarkEnd w:id="12"/>
      <w:r>
        <w:t xml:space="preserve">         </w:t>
      </w:r>
      <w:r w:rsidRPr="00480D0D">
        <w:t>1</w:t>
      </w:r>
      <w:r>
        <w:t>2</w:t>
      </w:r>
      <w:r w:rsidRPr="00480D0D">
        <w:t xml:space="preserve">. </w:t>
      </w:r>
      <w:proofErr w:type="gramStart"/>
      <w:r w:rsidRPr="00480D0D">
        <w:t>Сведения о доходах,</w:t>
      </w:r>
      <w:r w:rsidRPr="00B2273A">
        <w:t xml:space="preserve"> </w:t>
      </w:r>
      <w:r>
        <w:t xml:space="preserve">расходах, </w:t>
      </w:r>
      <w:r w:rsidRPr="00480D0D">
        <w:t xml:space="preserve"> об имуществе и обязательствах имущественного характера, представленные в соответствии с Положением лицом, замещающим </w:t>
      </w:r>
      <w:r>
        <w:t>муниципальную</w:t>
      </w:r>
      <w:r w:rsidRPr="00480D0D">
        <w:t xml:space="preserve"> должность </w:t>
      </w:r>
      <w:r>
        <w:t>в Администрации сельское поселение Сергино</w:t>
      </w:r>
      <w:r w:rsidRPr="00480D0D"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>
        <w:t>муниципальную</w:t>
      </w:r>
      <w:r w:rsidRPr="00480D0D">
        <w:t xml:space="preserve"> должность </w:t>
      </w:r>
      <w:r>
        <w:t>в Администрации сельское поселение</w:t>
      </w:r>
      <w:proofErr w:type="gramEnd"/>
      <w:r>
        <w:t xml:space="preserve"> Сергино</w:t>
      </w:r>
      <w:r w:rsidRPr="00480D0D">
        <w:t>.</w:t>
      </w:r>
    </w:p>
    <w:bookmarkEnd w:id="13"/>
    <w:p w:rsidR="001E0087" w:rsidRDefault="001E0087" w:rsidP="001E0087">
      <w:pPr>
        <w:jc w:val="both"/>
      </w:pPr>
      <w:r>
        <w:t xml:space="preserve">         </w:t>
      </w:r>
      <w:r w:rsidRPr="00480D0D">
        <w:t>1</w:t>
      </w:r>
      <w:r>
        <w:t>3</w:t>
      </w:r>
      <w:r w:rsidRPr="00480D0D">
        <w:t xml:space="preserve">. В случае непредставления или представления заведомо ложных сведений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</w:t>
      </w:r>
      <w:r>
        <w:t>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и</w:t>
      </w:r>
      <w:r w:rsidRPr="00480D0D">
        <w:t xml:space="preserve"> лицо, замещающее </w:t>
      </w:r>
      <w:r>
        <w:t>муниципальную</w:t>
      </w:r>
      <w:r w:rsidRPr="00480D0D">
        <w:t xml:space="preserve"> должность </w:t>
      </w:r>
      <w:r>
        <w:t>в Администрации сельское поселение Сергино</w:t>
      </w:r>
      <w:r w:rsidRPr="00480D0D">
        <w:t>, нес</w:t>
      </w:r>
      <w:r>
        <w:t>е</w:t>
      </w:r>
      <w:r w:rsidRPr="00480D0D">
        <w:t>т ответственность в соответствии с законодательством Российской Федерации.</w:t>
      </w:r>
    </w:p>
    <w:p w:rsidR="001E0087" w:rsidRDefault="001E0087" w:rsidP="001E0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7822" w:rsidRDefault="00DF7822"/>
    <w:sectPr w:rsidR="00DF7822" w:rsidSect="00896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87"/>
    <w:rsid w:val="000043AA"/>
    <w:rsid w:val="00010891"/>
    <w:rsid w:val="00017002"/>
    <w:rsid w:val="00021F27"/>
    <w:rsid w:val="00023E92"/>
    <w:rsid w:val="00032C51"/>
    <w:rsid w:val="00034AA5"/>
    <w:rsid w:val="0003721B"/>
    <w:rsid w:val="000410C8"/>
    <w:rsid w:val="0004152B"/>
    <w:rsid w:val="000435B1"/>
    <w:rsid w:val="000436C0"/>
    <w:rsid w:val="000466BC"/>
    <w:rsid w:val="000471FC"/>
    <w:rsid w:val="00051C48"/>
    <w:rsid w:val="00055E48"/>
    <w:rsid w:val="00067FB1"/>
    <w:rsid w:val="0007042C"/>
    <w:rsid w:val="000732EE"/>
    <w:rsid w:val="00073EC3"/>
    <w:rsid w:val="00081003"/>
    <w:rsid w:val="00081116"/>
    <w:rsid w:val="000827D9"/>
    <w:rsid w:val="00087CB0"/>
    <w:rsid w:val="00090F66"/>
    <w:rsid w:val="0009322D"/>
    <w:rsid w:val="00097CFF"/>
    <w:rsid w:val="00097D24"/>
    <w:rsid w:val="000A1AD2"/>
    <w:rsid w:val="000A48C1"/>
    <w:rsid w:val="000A5467"/>
    <w:rsid w:val="000A736E"/>
    <w:rsid w:val="000B2223"/>
    <w:rsid w:val="000B50E3"/>
    <w:rsid w:val="000B5A67"/>
    <w:rsid w:val="000B6680"/>
    <w:rsid w:val="000C0668"/>
    <w:rsid w:val="000C2DAF"/>
    <w:rsid w:val="000C31C8"/>
    <w:rsid w:val="000D1F22"/>
    <w:rsid w:val="000D2C2A"/>
    <w:rsid w:val="000E3112"/>
    <w:rsid w:val="000E58E9"/>
    <w:rsid w:val="000F6E90"/>
    <w:rsid w:val="0010135C"/>
    <w:rsid w:val="00105CC8"/>
    <w:rsid w:val="0010632F"/>
    <w:rsid w:val="00110D57"/>
    <w:rsid w:val="00115FD4"/>
    <w:rsid w:val="00124682"/>
    <w:rsid w:val="001277CB"/>
    <w:rsid w:val="001306D7"/>
    <w:rsid w:val="001402A1"/>
    <w:rsid w:val="00141300"/>
    <w:rsid w:val="00146E3C"/>
    <w:rsid w:val="0015060E"/>
    <w:rsid w:val="001578ED"/>
    <w:rsid w:val="00162962"/>
    <w:rsid w:val="00170543"/>
    <w:rsid w:val="00171424"/>
    <w:rsid w:val="00181913"/>
    <w:rsid w:val="00182831"/>
    <w:rsid w:val="001920A2"/>
    <w:rsid w:val="0019503F"/>
    <w:rsid w:val="001A3502"/>
    <w:rsid w:val="001A7005"/>
    <w:rsid w:val="001B0016"/>
    <w:rsid w:val="001B4265"/>
    <w:rsid w:val="001C5845"/>
    <w:rsid w:val="001D0528"/>
    <w:rsid w:val="001D3B23"/>
    <w:rsid w:val="001D4A7B"/>
    <w:rsid w:val="001D5454"/>
    <w:rsid w:val="001D5B91"/>
    <w:rsid w:val="001E0087"/>
    <w:rsid w:val="001E4CB4"/>
    <w:rsid w:val="001F46DE"/>
    <w:rsid w:val="00202123"/>
    <w:rsid w:val="0021467A"/>
    <w:rsid w:val="00214F8C"/>
    <w:rsid w:val="0023331D"/>
    <w:rsid w:val="00233FA7"/>
    <w:rsid w:val="0023755E"/>
    <w:rsid w:val="00241822"/>
    <w:rsid w:val="00245196"/>
    <w:rsid w:val="00252C84"/>
    <w:rsid w:val="00264E02"/>
    <w:rsid w:val="00271394"/>
    <w:rsid w:val="00273559"/>
    <w:rsid w:val="00273874"/>
    <w:rsid w:val="0027730F"/>
    <w:rsid w:val="00286AB9"/>
    <w:rsid w:val="00286B78"/>
    <w:rsid w:val="00290AD3"/>
    <w:rsid w:val="002A1E23"/>
    <w:rsid w:val="002B2F13"/>
    <w:rsid w:val="002B3303"/>
    <w:rsid w:val="002B6AE6"/>
    <w:rsid w:val="002C5908"/>
    <w:rsid w:val="002D5DF0"/>
    <w:rsid w:val="002E0DBC"/>
    <w:rsid w:val="002E1814"/>
    <w:rsid w:val="002E2B65"/>
    <w:rsid w:val="00301E5D"/>
    <w:rsid w:val="003242E8"/>
    <w:rsid w:val="003476D6"/>
    <w:rsid w:val="00356DE9"/>
    <w:rsid w:val="003634FF"/>
    <w:rsid w:val="00366AC7"/>
    <w:rsid w:val="003674BC"/>
    <w:rsid w:val="00374547"/>
    <w:rsid w:val="0037711D"/>
    <w:rsid w:val="00377B4D"/>
    <w:rsid w:val="00380280"/>
    <w:rsid w:val="00380D07"/>
    <w:rsid w:val="00381348"/>
    <w:rsid w:val="003869D4"/>
    <w:rsid w:val="003916D3"/>
    <w:rsid w:val="00394869"/>
    <w:rsid w:val="003963E9"/>
    <w:rsid w:val="003A4FF5"/>
    <w:rsid w:val="003A66C4"/>
    <w:rsid w:val="003B2930"/>
    <w:rsid w:val="003C16CA"/>
    <w:rsid w:val="003C577F"/>
    <w:rsid w:val="003D5F7F"/>
    <w:rsid w:val="003E0377"/>
    <w:rsid w:val="003E4401"/>
    <w:rsid w:val="003E6A18"/>
    <w:rsid w:val="003E7E93"/>
    <w:rsid w:val="003F4B92"/>
    <w:rsid w:val="003F4DAD"/>
    <w:rsid w:val="004154FE"/>
    <w:rsid w:val="00435B35"/>
    <w:rsid w:val="00441E76"/>
    <w:rsid w:val="00443FA3"/>
    <w:rsid w:val="00444D65"/>
    <w:rsid w:val="00450D84"/>
    <w:rsid w:val="004611E6"/>
    <w:rsid w:val="004627DC"/>
    <w:rsid w:val="00465112"/>
    <w:rsid w:val="00480BBC"/>
    <w:rsid w:val="00483936"/>
    <w:rsid w:val="0048461D"/>
    <w:rsid w:val="00491676"/>
    <w:rsid w:val="0049493C"/>
    <w:rsid w:val="004A1629"/>
    <w:rsid w:val="004A7D1A"/>
    <w:rsid w:val="004B66B1"/>
    <w:rsid w:val="004D0F6F"/>
    <w:rsid w:val="004D5D55"/>
    <w:rsid w:val="004D6DAD"/>
    <w:rsid w:val="004E1FD8"/>
    <w:rsid w:val="004E344E"/>
    <w:rsid w:val="004E3A4D"/>
    <w:rsid w:val="004E6DD5"/>
    <w:rsid w:val="004F44E1"/>
    <w:rsid w:val="005079C5"/>
    <w:rsid w:val="00541A97"/>
    <w:rsid w:val="00550366"/>
    <w:rsid w:val="00552F02"/>
    <w:rsid w:val="00553039"/>
    <w:rsid w:val="005537C6"/>
    <w:rsid w:val="00553E10"/>
    <w:rsid w:val="00560F49"/>
    <w:rsid w:val="00560FCB"/>
    <w:rsid w:val="00565592"/>
    <w:rsid w:val="00567B2E"/>
    <w:rsid w:val="0057018C"/>
    <w:rsid w:val="00572DB7"/>
    <w:rsid w:val="005746F2"/>
    <w:rsid w:val="005810E1"/>
    <w:rsid w:val="005876E0"/>
    <w:rsid w:val="005915B7"/>
    <w:rsid w:val="005919CC"/>
    <w:rsid w:val="0059244B"/>
    <w:rsid w:val="005B15A5"/>
    <w:rsid w:val="005B73DD"/>
    <w:rsid w:val="005C02DF"/>
    <w:rsid w:val="005C0D05"/>
    <w:rsid w:val="005C4487"/>
    <w:rsid w:val="005C6562"/>
    <w:rsid w:val="005D21D9"/>
    <w:rsid w:val="005D4DD1"/>
    <w:rsid w:val="005D6522"/>
    <w:rsid w:val="005E0BA4"/>
    <w:rsid w:val="005E31E9"/>
    <w:rsid w:val="005F2BC0"/>
    <w:rsid w:val="005F2BCD"/>
    <w:rsid w:val="00611C14"/>
    <w:rsid w:val="00613391"/>
    <w:rsid w:val="00615945"/>
    <w:rsid w:val="006168F3"/>
    <w:rsid w:val="0062120D"/>
    <w:rsid w:val="00625780"/>
    <w:rsid w:val="00633D05"/>
    <w:rsid w:val="00634B25"/>
    <w:rsid w:val="00635BBC"/>
    <w:rsid w:val="006402B1"/>
    <w:rsid w:val="00640C30"/>
    <w:rsid w:val="0066604B"/>
    <w:rsid w:val="00674207"/>
    <w:rsid w:val="006769E6"/>
    <w:rsid w:val="0068473A"/>
    <w:rsid w:val="00686C95"/>
    <w:rsid w:val="00692BB1"/>
    <w:rsid w:val="0069724C"/>
    <w:rsid w:val="006A090F"/>
    <w:rsid w:val="006A2E2D"/>
    <w:rsid w:val="006B138D"/>
    <w:rsid w:val="006B29BE"/>
    <w:rsid w:val="006B60EB"/>
    <w:rsid w:val="006C19C6"/>
    <w:rsid w:val="006C7DEF"/>
    <w:rsid w:val="006D074A"/>
    <w:rsid w:val="006D0C19"/>
    <w:rsid w:val="006D467E"/>
    <w:rsid w:val="006D75FB"/>
    <w:rsid w:val="006E0F98"/>
    <w:rsid w:val="00701EB0"/>
    <w:rsid w:val="007047F8"/>
    <w:rsid w:val="00705928"/>
    <w:rsid w:val="007060FE"/>
    <w:rsid w:val="00710579"/>
    <w:rsid w:val="0071324D"/>
    <w:rsid w:val="0071664F"/>
    <w:rsid w:val="00721A55"/>
    <w:rsid w:val="00730261"/>
    <w:rsid w:val="00735B6E"/>
    <w:rsid w:val="00744897"/>
    <w:rsid w:val="00752996"/>
    <w:rsid w:val="00753D36"/>
    <w:rsid w:val="00771A3E"/>
    <w:rsid w:val="0077257A"/>
    <w:rsid w:val="00772CC5"/>
    <w:rsid w:val="00783BBA"/>
    <w:rsid w:val="00792CA3"/>
    <w:rsid w:val="00794D33"/>
    <w:rsid w:val="00796A90"/>
    <w:rsid w:val="00796B84"/>
    <w:rsid w:val="007A275B"/>
    <w:rsid w:val="007B1552"/>
    <w:rsid w:val="007B4959"/>
    <w:rsid w:val="007C2320"/>
    <w:rsid w:val="007C3BA1"/>
    <w:rsid w:val="007D06C2"/>
    <w:rsid w:val="007D1287"/>
    <w:rsid w:val="007D2F57"/>
    <w:rsid w:val="007D5CC2"/>
    <w:rsid w:val="007E2E25"/>
    <w:rsid w:val="00800004"/>
    <w:rsid w:val="0080125E"/>
    <w:rsid w:val="0080583F"/>
    <w:rsid w:val="008110F4"/>
    <w:rsid w:val="00814CC8"/>
    <w:rsid w:val="00823300"/>
    <w:rsid w:val="00825364"/>
    <w:rsid w:val="008329A6"/>
    <w:rsid w:val="00835BA6"/>
    <w:rsid w:val="0084025C"/>
    <w:rsid w:val="00840AE7"/>
    <w:rsid w:val="00842897"/>
    <w:rsid w:val="00843C67"/>
    <w:rsid w:val="0084488B"/>
    <w:rsid w:val="00851B2F"/>
    <w:rsid w:val="00852959"/>
    <w:rsid w:val="00864D7E"/>
    <w:rsid w:val="00866E03"/>
    <w:rsid w:val="008671C9"/>
    <w:rsid w:val="00867D05"/>
    <w:rsid w:val="00885873"/>
    <w:rsid w:val="0088617E"/>
    <w:rsid w:val="00891650"/>
    <w:rsid w:val="00896CD4"/>
    <w:rsid w:val="008A5780"/>
    <w:rsid w:val="008A6A4B"/>
    <w:rsid w:val="008A6C09"/>
    <w:rsid w:val="008B08B1"/>
    <w:rsid w:val="008B2C50"/>
    <w:rsid w:val="008D07ED"/>
    <w:rsid w:val="008D3AB6"/>
    <w:rsid w:val="009018D0"/>
    <w:rsid w:val="009030F6"/>
    <w:rsid w:val="00910E88"/>
    <w:rsid w:val="0091138F"/>
    <w:rsid w:val="00916A34"/>
    <w:rsid w:val="0091710C"/>
    <w:rsid w:val="00930119"/>
    <w:rsid w:val="009330FB"/>
    <w:rsid w:val="00935938"/>
    <w:rsid w:val="009413DC"/>
    <w:rsid w:val="009428C3"/>
    <w:rsid w:val="00943549"/>
    <w:rsid w:val="009472F6"/>
    <w:rsid w:val="00957A1C"/>
    <w:rsid w:val="009636B5"/>
    <w:rsid w:val="009669C9"/>
    <w:rsid w:val="00972599"/>
    <w:rsid w:val="00972833"/>
    <w:rsid w:val="00973D9B"/>
    <w:rsid w:val="009935B5"/>
    <w:rsid w:val="00997166"/>
    <w:rsid w:val="009978A0"/>
    <w:rsid w:val="009A49EC"/>
    <w:rsid w:val="009B2F6A"/>
    <w:rsid w:val="009B37B3"/>
    <w:rsid w:val="009C1CC7"/>
    <w:rsid w:val="009C435C"/>
    <w:rsid w:val="009D2A2C"/>
    <w:rsid w:val="009D5220"/>
    <w:rsid w:val="009E0DA3"/>
    <w:rsid w:val="009E31FF"/>
    <w:rsid w:val="009E4B12"/>
    <w:rsid w:val="009E66CC"/>
    <w:rsid w:val="009F0A81"/>
    <w:rsid w:val="009F664F"/>
    <w:rsid w:val="009F6D52"/>
    <w:rsid w:val="00A05DE7"/>
    <w:rsid w:val="00A06E04"/>
    <w:rsid w:val="00A06E57"/>
    <w:rsid w:val="00A1124E"/>
    <w:rsid w:val="00A13887"/>
    <w:rsid w:val="00A16C3E"/>
    <w:rsid w:val="00A17363"/>
    <w:rsid w:val="00A276CF"/>
    <w:rsid w:val="00A31958"/>
    <w:rsid w:val="00A4059C"/>
    <w:rsid w:val="00A53B02"/>
    <w:rsid w:val="00A60CE8"/>
    <w:rsid w:val="00A752DB"/>
    <w:rsid w:val="00A76506"/>
    <w:rsid w:val="00A83322"/>
    <w:rsid w:val="00A85708"/>
    <w:rsid w:val="00A9170A"/>
    <w:rsid w:val="00A97934"/>
    <w:rsid w:val="00AA26B8"/>
    <w:rsid w:val="00AA558B"/>
    <w:rsid w:val="00AA585D"/>
    <w:rsid w:val="00AB0383"/>
    <w:rsid w:val="00AB59F9"/>
    <w:rsid w:val="00AB7A94"/>
    <w:rsid w:val="00AC2BF3"/>
    <w:rsid w:val="00AD2412"/>
    <w:rsid w:val="00AD597C"/>
    <w:rsid w:val="00AD7E86"/>
    <w:rsid w:val="00AE2950"/>
    <w:rsid w:val="00AE653A"/>
    <w:rsid w:val="00AF1BCC"/>
    <w:rsid w:val="00AF2AC8"/>
    <w:rsid w:val="00AF2E0D"/>
    <w:rsid w:val="00B00FF4"/>
    <w:rsid w:val="00B14142"/>
    <w:rsid w:val="00B2172E"/>
    <w:rsid w:val="00B23B72"/>
    <w:rsid w:val="00B301FF"/>
    <w:rsid w:val="00B36F09"/>
    <w:rsid w:val="00B42AA6"/>
    <w:rsid w:val="00B44176"/>
    <w:rsid w:val="00B441D5"/>
    <w:rsid w:val="00B51152"/>
    <w:rsid w:val="00B56055"/>
    <w:rsid w:val="00B67637"/>
    <w:rsid w:val="00B73DAF"/>
    <w:rsid w:val="00B85A39"/>
    <w:rsid w:val="00B86223"/>
    <w:rsid w:val="00B95FCD"/>
    <w:rsid w:val="00B965A1"/>
    <w:rsid w:val="00BA2A93"/>
    <w:rsid w:val="00BA405E"/>
    <w:rsid w:val="00BA7605"/>
    <w:rsid w:val="00BB6749"/>
    <w:rsid w:val="00BC3E3F"/>
    <w:rsid w:val="00BC7456"/>
    <w:rsid w:val="00BD7810"/>
    <w:rsid w:val="00BE7BD0"/>
    <w:rsid w:val="00BF2EA4"/>
    <w:rsid w:val="00BF3B19"/>
    <w:rsid w:val="00C001C4"/>
    <w:rsid w:val="00C073BC"/>
    <w:rsid w:val="00C10B53"/>
    <w:rsid w:val="00C13591"/>
    <w:rsid w:val="00C13718"/>
    <w:rsid w:val="00C2130E"/>
    <w:rsid w:val="00C232AE"/>
    <w:rsid w:val="00C540FE"/>
    <w:rsid w:val="00C61584"/>
    <w:rsid w:val="00C67952"/>
    <w:rsid w:val="00C73AC6"/>
    <w:rsid w:val="00C90682"/>
    <w:rsid w:val="00C930DA"/>
    <w:rsid w:val="00C947BD"/>
    <w:rsid w:val="00CA0E51"/>
    <w:rsid w:val="00CB0F3D"/>
    <w:rsid w:val="00CB3C69"/>
    <w:rsid w:val="00CB7B5D"/>
    <w:rsid w:val="00CB7CAF"/>
    <w:rsid w:val="00CC2E54"/>
    <w:rsid w:val="00CC6713"/>
    <w:rsid w:val="00CC7828"/>
    <w:rsid w:val="00CD3306"/>
    <w:rsid w:val="00CD4927"/>
    <w:rsid w:val="00CE189D"/>
    <w:rsid w:val="00CE48D7"/>
    <w:rsid w:val="00CF2660"/>
    <w:rsid w:val="00D000A7"/>
    <w:rsid w:val="00D23117"/>
    <w:rsid w:val="00D31D10"/>
    <w:rsid w:val="00D36E86"/>
    <w:rsid w:val="00D4740E"/>
    <w:rsid w:val="00D4767F"/>
    <w:rsid w:val="00D50AE4"/>
    <w:rsid w:val="00D54DB2"/>
    <w:rsid w:val="00D63FB3"/>
    <w:rsid w:val="00D71D27"/>
    <w:rsid w:val="00D728E4"/>
    <w:rsid w:val="00D826F8"/>
    <w:rsid w:val="00D947E3"/>
    <w:rsid w:val="00DA05D8"/>
    <w:rsid w:val="00DC05E7"/>
    <w:rsid w:val="00DC2A0D"/>
    <w:rsid w:val="00DC62E7"/>
    <w:rsid w:val="00DD7A96"/>
    <w:rsid w:val="00DF3A8A"/>
    <w:rsid w:val="00DF7822"/>
    <w:rsid w:val="00E05C69"/>
    <w:rsid w:val="00E15115"/>
    <w:rsid w:val="00E16857"/>
    <w:rsid w:val="00E2007B"/>
    <w:rsid w:val="00E20E36"/>
    <w:rsid w:val="00E237D1"/>
    <w:rsid w:val="00E2423C"/>
    <w:rsid w:val="00E265B8"/>
    <w:rsid w:val="00E32B1D"/>
    <w:rsid w:val="00E400BE"/>
    <w:rsid w:val="00E40779"/>
    <w:rsid w:val="00E4262C"/>
    <w:rsid w:val="00E52C57"/>
    <w:rsid w:val="00E557ED"/>
    <w:rsid w:val="00E558AF"/>
    <w:rsid w:val="00E56950"/>
    <w:rsid w:val="00E57E60"/>
    <w:rsid w:val="00E63AEB"/>
    <w:rsid w:val="00E64FBA"/>
    <w:rsid w:val="00E7088A"/>
    <w:rsid w:val="00E73EED"/>
    <w:rsid w:val="00E751FD"/>
    <w:rsid w:val="00E759E0"/>
    <w:rsid w:val="00E759F9"/>
    <w:rsid w:val="00E838D0"/>
    <w:rsid w:val="00E86AC2"/>
    <w:rsid w:val="00E9329E"/>
    <w:rsid w:val="00E95A7F"/>
    <w:rsid w:val="00EA5605"/>
    <w:rsid w:val="00EB2C6E"/>
    <w:rsid w:val="00EB377F"/>
    <w:rsid w:val="00EC400E"/>
    <w:rsid w:val="00EC7CF4"/>
    <w:rsid w:val="00ED35D3"/>
    <w:rsid w:val="00EE1711"/>
    <w:rsid w:val="00EE2154"/>
    <w:rsid w:val="00F05403"/>
    <w:rsid w:val="00F11411"/>
    <w:rsid w:val="00F13441"/>
    <w:rsid w:val="00F17190"/>
    <w:rsid w:val="00F2246A"/>
    <w:rsid w:val="00F34B8D"/>
    <w:rsid w:val="00F35D7F"/>
    <w:rsid w:val="00F43506"/>
    <w:rsid w:val="00F62ADF"/>
    <w:rsid w:val="00F64921"/>
    <w:rsid w:val="00F70274"/>
    <w:rsid w:val="00F73A2B"/>
    <w:rsid w:val="00F819DD"/>
    <w:rsid w:val="00F850BF"/>
    <w:rsid w:val="00F92E3A"/>
    <w:rsid w:val="00F95324"/>
    <w:rsid w:val="00FC5B47"/>
    <w:rsid w:val="00FD2675"/>
    <w:rsid w:val="00FE10D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35B4FD904FE0E55649AB932C353DBE468BDFEA215A7AE8BAE05F133265BBC550A949FBE537F480CED3FL0d5J" TargetMode="External"/><Relationship Id="rId13" Type="http://schemas.openxmlformats.org/officeDocument/2006/relationships/hyperlink" Target="consultantplus://offline/ref=45DC93572877B16E72CFFD1287AB3DD3A93BBC69DFEF5863546B01EBF475A0457EDEB3B0D0D76FC5w8G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2EDEA0A2DCCF81BA4AF6632F6294B4C08812E94B6C052606CB6D96BF6AC277A13AF8E280BCE3EF7A8J" TargetMode="External"/><Relationship Id="rId12" Type="http://schemas.openxmlformats.org/officeDocument/2006/relationships/hyperlink" Target="consultantplus://offline/ref=45DC93572877B16E72CFFD1287AB3DD3A93BBC69DFEF5863546B01EBF475A0457EDEB3B0D0D76FC5w8G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2EDEA0A2DCCF81BA4AF6632F6294B4C0B802A94BAC052606CB6D96BF6AC277A13AF8E280BCE3AF7A8J" TargetMode="External"/><Relationship Id="rId11" Type="http://schemas.openxmlformats.org/officeDocument/2006/relationships/hyperlink" Target="consultantplus://offline/ref=03CE70613D5C7A59EE2F9CA2480D37F0C5D37D7C5BD55065E7C785EF3DEDE123347DFE30631731C6QF22J" TargetMode="External"/><Relationship Id="rId5" Type="http://schemas.openxmlformats.org/officeDocument/2006/relationships/hyperlink" Target="consultantplus://offline/ref=2CD2EDEA0A2DCCF81BA4AF6632F6294B4C0E8C2990BEC052606CB6D96BF6AC277A13AF8E280BCE39F7A8J" TargetMode="External"/><Relationship Id="rId15" Type="http://schemas.openxmlformats.org/officeDocument/2006/relationships/hyperlink" Target="consultantplus://offline/ref=D7386EA37C7A0A625AE2AF7AC1BC30DC680769C9947C2104C2E09B37467F05E96A890908E61AEC0505A9F765A5R0K" TargetMode="External"/><Relationship Id="rId10" Type="http://schemas.openxmlformats.org/officeDocument/2006/relationships/hyperlink" Target="consultantplus://offline/ref=44CA9975265CA8D04CAB581C3641305C1AFF3C0F93CE9AB85000551D0CDD204A18177D6289F458ECX9w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3F28000FED13716F2FC8910CDFEF2D761AFC13CFB411D32F8A449F11C3BD1B12DEEA4EC735D450AKFs1K" TargetMode="External"/><Relationship Id="rId14" Type="http://schemas.openxmlformats.org/officeDocument/2006/relationships/hyperlink" Target="consultantplus://offline/ref=D7386EA37C7A0A625AE2AF7AC1BC30DC680769C9947C2104C2E09B37467F05E96A890908E61AEC0505A9F765A5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2262</Words>
  <Characters>12899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2015-09-15T04:32:00Z</dcterms:created>
  <dcterms:modified xsi:type="dcterms:W3CDTF">2015-09-15T04:44:00Z</dcterms:modified>
</cp:coreProperties>
</file>